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5B625F32" w:rsidR="00153AB8" w:rsidRPr="00DA0F54" w:rsidRDefault="0080601C" w:rsidP="00153AB8">
            <w:pPr>
              <w:pStyle w:val="berschrift1"/>
            </w:pPr>
            <w:r>
              <w:t>Thomas Jefferson (1801 - 1809)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7931F3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173DDB0" w:rsidR="00153AB8" w:rsidRPr="00661397" w:rsidRDefault="0080601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about-the-world.org/3986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525"/>
        <w:gridCol w:w="567"/>
        <w:gridCol w:w="360"/>
        <w:gridCol w:w="433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B54DF38" w:rsidR="009A6D4B" w:rsidRPr="009324A9" w:rsidRDefault="008060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87043A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Unabhängigkeitserklärung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0B434E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wohlhabende Familie mit Landbesitz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F5D6EC" w:rsidR="009A6D4B" w:rsidRPr="009324A9" w:rsidRDefault="008060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20F807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Louisiana-Kauf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C6676F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Dokument, das Unabhängigkeit erklärt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EC099D" w:rsidR="009A6D4B" w:rsidRPr="009324A9" w:rsidRDefault="008060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7AB075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Embargo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93BADA3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Partei in den USA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9DAB11" w:rsidR="009A6D4B" w:rsidRPr="009324A9" w:rsidRDefault="008060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BD851E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Demokratisch-Republikanische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E2F5F9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zweithöchstes Amt in der Regierung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774B4E2" w:rsidR="009A6D4B" w:rsidRPr="009324A9" w:rsidRDefault="008060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64BF3E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Mississippi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169086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Landkauf von Frankreich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9B08008" w:rsidR="009A6D4B" w:rsidRPr="009324A9" w:rsidRDefault="008060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F1BA41B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Lewis-und-Clark-Expedition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1A4D6A7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Fluss in den USA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F4AC8B" w:rsidR="009A6D4B" w:rsidRPr="009324A9" w:rsidRDefault="008060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5C647AE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Vizepräsident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4E360E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Erkundungsreise im Westen der USA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6D3A752" w:rsidR="009A6D4B" w:rsidRPr="009324A9" w:rsidRDefault="008060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36E1CE9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Gründungsvater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9FC2199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Gesetz, das Handel verbot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7844D0F" w:rsidR="009A6D4B" w:rsidRPr="009324A9" w:rsidRDefault="008060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18BB1E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Plantagenfamilie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E4BFE7" w:rsidR="009A6D4B" w:rsidRPr="009324A9" w:rsidRDefault="008060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 Figur bei der Gründung eines Landes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064"/>
        <w:gridCol w:w="426"/>
        <w:gridCol w:w="360"/>
        <w:gridCol w:w="364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51C3A1E" w:rsidR="009A6D4B" w:rsidRPr="009324A9" w:rsidRDefault="008060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25CE590" w:rsidR="009A6D4B" w:rsidRPr="009324A9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81B7F8" w:rsidR="009A6D4B" w:rsidRPr="009324A9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Virginia geboren.</w:t>
            </w:r>
          </w:p>
        </w:tc>
      </w:tr>
      <w:tr w:rsidR="009A6D4B" w:rsidRPr="00FD1060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31A2AFD" w:rsidR="009A6D4B" w:rsidRPr="009324A9" w:rsidRDefault="008060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64593D" w:rsidR="009A6D4B" w:rsidRPr="009324A9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Jefferson gründete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B8DF29A" w:rsidR="009A6D4B" w:rsidRPr="0042264E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42264E">
              <w:rPr>
                <w:sz w:val="19"/>
                <w:szCs w:val="19"/>
                <w:lang w:val="en-GB"/>
              </w:rPr>
              <w:t>... am College of William and Mary.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B44B1FE" w:rsidR="009A6D4B" w:rsidRPr="009324A9" w:rsidRDefault="008060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3F7D044" w:rsidR="009A6D4B" w:rsidRPr="009324A9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Jefferson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A1E779" w:rsidR="009A6D4B" w:rsidRPr="009324A9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Unabhängigkeitserklärung.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98C2958" w:rsidR="009A6D4B" w:rsidRPr="009324A9" w:rsidRDefault="008060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02737C7" w:rsidR="009A6D4B" w:rsidRPr="009324A9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Jefferson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5D08798" w:rsidR="009A6D4B" w:rsidRPr="009324A9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Vizepräsident unter John Adams.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3C0B07E" w:rsidR="009A6D4B" w:rsidRPr="009324A9" w:rsidRDefault="008060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E53C8EC" w:rsidR="009A6D4B" w:rsidRPr="009324A9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diente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61C4BD2" w:rsidR="009A6D4B" w:rsidRPr="009324A9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1801 Präsident.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2BDF425" w:rsidR="009A6D4B" w:rsidRPr="009324A9" w:rsidRDefault="008060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84EE468" w:rsidR="009A6D4B" w:rsidRPr="009324A9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Louisiana-Kauf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30FEC1E" w:rsidR="009A6D4B" w:rsidRPr="009324A9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verdoppelte die Größe der USA.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8DF656F" w:rsidR="009A6D4B" w:rsidRPr="009324A9" w:rsidRDefault="008060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1DC694" w:rsidR="009A6D4B" w:rsidRPr="009324A9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Jefferson entwarf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022EF03" w:rsidR="009A6D4B" w:rsidRPr="009324A9" w:rsidRDefault="008060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Universität von Virginia.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F5778EC" w:rsidR="00B05E92" w:rsidRPr="009324A9" w:rsidRDefault="0080601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Thomas Jefferson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B995F27" w:rsidR="000F1479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F9A463" w:rsidR="000F1479" w:rsidRPr="009324A9" w:rsidRDefault="008060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Pennsylvania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97DCFF" w:rsidR="000F1479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5DFB18" w:rsidR="000F1479" w:rsidRPr="009324A9" w:rsidRDefault="008060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Virginia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3146C0" w:rsidR="000F1479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F4951D4" w:rsidR="000F1479" w:rsidRPr="009324A9" w:rsidRDefault="008060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AFBA23" w:rsidR="00B05E92" w:rsidRPr="009324A9" w:rsidRDefault="0080601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 welchem Präsidenten diente Jefferson als Vizepräsident?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5DDAD23" w:rsidR="000F1479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83ADCF" w:rsidR="000F1479" w:rsidRPr="009324A9" w:rsidRDefault="008060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James Madison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5921734" w:rsidR="000F1479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D4231A3" w:rsidR="000F1479" w:rsidRPr="009324A9" w:rsidRDefault="008060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Adams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04BB8AE" w:rsidR="000F1479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2EF8E7" w:rsidR="000F1479" w:rsidRPr="009324A9" w:rsidRDefault="008060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168224" w:rsidR="00B05E92" w:rsidRPr="009324A9" w:rsidRDefault="0080601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der bedeutendsten Errungenschaften von Jefferson?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D6F0EE" w:rsidR="000F1479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5CD906" w:rsidR="000F1479" w:rsidRPr="009324A9" w:rsidRDefault="008060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Louisiana-Kauf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C29608" w:rsidR="000F1479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8A9CD7" w:rsidR="000F1479" w:rsidRPr="009324A9" w:rsidRDefault="008060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Vertrag von Paris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DBA1BB" w:rsidR="000F1479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70C18A8" w:rsidR="000F1479" w:rsidRPr="009324A9" w:rsidRDefault="008060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Kauf von Alaska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6A13628" w:rsidR="00B05E92" w:rsidRPr="009324A9" w:rsidRDefault="0080601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Lewis-und-Clark-Expedition?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35208D" w:rsidR="000F1479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EF97D41" w:rsidR="000F1479" w:rsidRPr="009324A9" w:rsidRDefault="008060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neu erworbene Gebiet zu erkunden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F1A9AA" w:rsidR="000F1479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3E068B1" w:rsidR="000F1479" w:rsidRPr="009324A9" w:rsidRDefault="008060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südlichen Staaten zu kartieren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559A21" w:rsidR="000F1479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F29CF4D" w:rsidR="000F1479" w:rsidRPr="009324A9" w:rsidRDefault="008060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Einen Handelsweg nach Asien zu finden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C9F0A5A" w:rsidR="00B05E92" w:rsidRPr="009324A9" w:rsidRDefault="0080601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Embargo Act von 1807?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D8B4C4" w:rsidR="00DB0622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2B1A4F" w:rsidR="00DB0622" w:rsidRPr="009324A9" w:rsidRDefault="008060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Handel mit den Indianerstämmen zu regulieren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EC17FB0" w:rsidR="00DB0622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8E11E34" w:rsidR="00DB0622" w:rsidRPr="009324A9" w:rsidRDefault="008060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Handel mit ausländischen Nationen zu verbieten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FFCC885" w:rsidR="00DB0622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DD61167" w:rsidR="00DB0622" w:rsidRPr="009324A9" w:rsidRDefault="008060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Steuern auf importierte Waren zu erhöhen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6963F1" w:rsidR="00B05E92" w:rsidRPr="009324A9" w:rsidRDefault="0080601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gründete Jefferson, das sein Engagement für Bildung widerspiegelt?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A171156" w:rsidR="00DB0622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D67A16B" w:rsidR="00DB0622" w:rsidRPr="009324A9" w:rsidRDefault="008060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Harvard University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4A9392" w:rsidR="00DB0622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1DD63C9" w:rsidR="00DB0622" w:rsidRPr="009324A9" w:rsidRDefault="008060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Universität von Virginia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4E887A" w:rsidR="00DB0622" w:rsidRPr="009324A9" w:rsidRDefault="008060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0BFF9E2" w:rsidR="00DB0622" w:rsidRPr="009324A9" w:rsidRDefault="008060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Yale University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FA764D2" w:rsidR="00503ED9" w:rsidRPr="009324A9" w:rsidRDefault="008060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8E352F9" w:rsidR="00503ED9" w:rsidRPr="009324A9" w:rsidRDefault="008060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8FA9D3" w:rsidR="00503ED9" w:rsidRPr="009324A9" w:rsidRDefault="008060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Thomas Jefferson wurde 1801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6B5CC9" w:rsidR="00503ED9" w:rsidRPr="009324A9" w:rsidRDefault="008060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3FB8531" w:rsidR="00503ED9" w:rsidRPr="009324A9" w:rsidRDefault="008060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896C77" w:rsidR="00503ED9" w:rsidRPr="009324A9" w:rsidRDefault="008060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Jefferson wurde in New York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577D618" w:rsidR="00503ED9" w:rsidRPr="009324A9" w:rsidRDefault="008060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51EAC4D" w:rsidR="00503ED9" w:rsidRPr="009324A9" w:rsidRDefault="008060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C972C97" w:rsidR="00503ED9" w:rsidRPr="009324A9" w:rsidRDefault="008060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diente als Vizepräsident unter George Washington.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B83FA9" w:rsidR="00503ED9" w:rsidRPr="009324A9" w:rsidRDefault="008060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D000BAD" w:rsidR="00503ED9" w:rsidRPr="009324A9" w:rsidRDefault="008060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DCB7F83" w:rsidR="00503ED9" w:rsidRPr="009324A9" w:rsidRDefault="008060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Jefferson war der erste Präsident der Demokratisch-Republikanischen Partei.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8C7760" w:rsidR="00503ED9" w:rsidRPr="009324A9" w:rsidRDefault="008060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E806364" w:rsidR="00503ED9" w:rsidRPr="009324A9" w:rsidRDefault="008060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2F2422" w:rsidR="00503ED9" w:rsidRPr="009324A9" w:rsidRDefault="008060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Louisiana-Kauf fand 1803 statt.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625F64B" w:rsidR="00503ED9" w:rsidRPr="009324A9" w:rsidRDefault="008060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A18D300" w:rsidR="00503ED9" w:rsidRPr="009324A9" w:rsidRDefault="008060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1D1B5A" w:rsidR="00503ED9" w:rsidRPr="009324A9" w:rsidRDefault="008060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Embargo Act förderte den Handel.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195CF71" w:rsidR="002C02FF" w:rsidRPr="000546F9" w:rsidRDefault="008060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Thomas Jefferson?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2DCB2AA" w:rsidR="002C02FF" w:rsidRPr="000546F9" w:rsidRDefault="008060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Jefferson studiert?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F6EFDF3" w:rsidR="002C02FF" w:rsidRPr="000546F9" w:rsidRDefault="008060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von Jefferson in der Amerikanischen Revolution?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A529264" w:rsidR="002C02FF" w:rsidRPr="000546F9" w:rsidRDefault="008060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Jeffersons Präsidentschaft?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19BC083" w:rsidR="002C02FF" w:rsidRPr="000546F9" w:rsidRDefault="008060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Louisiana-Kauf?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237E63E" w:rsidR="002C02FF" w:rsidRPr="000546F9" w:rsidRDefault="008060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Lewis-und-Clark-Expedition?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138D04E" w:rsidR="00280814" w:rsidRPr="000546F9" w:rsidRDefault="008060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Vermächtnis von Jefferson?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75C4CFC" w:rsidR="00294E29" w:rsidRPr="009324A9" w:rsidRDefault="0080601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Thomas Jefferson (1801 - 1809)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345"/>
        <w:gridCol w:w="252"/>
        <w:gridCol w:w="360"/>
        <w:gridCol w:w="410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E5BD7E8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0E155C4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Plantagenfamilie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9C578A6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wohlhabende Familie mit Landbesitz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EC9AA37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3B07EE0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Unabhängigkeitserklärung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55D8002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Dokument, das Unabhängigkeit erklärt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495F9B8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6E7F48F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Demokratisch-Republikanische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CF4C197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Partei in den USA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4863D3C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85F489C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Vizepräsident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1DC8387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zweithöchstes Amt in der Regierung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C12BF4C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72B57D0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Louisiana-Kauf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5576217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Landkauf von Frankreich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E3CE68D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8406D73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Mississippi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A53B804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großer Fluss in den USA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4B4AB3D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94A6010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Lewis-und-Clark-Expedition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81B0B64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Erkundungsreise im Westen der USA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E46493E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7FE7373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Embargo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AAF7D54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Gesetz, das Handel verbot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DE59C61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D606E3B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Gründungsvater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BAC61C9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 Figur bei der Gründung eines Landes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4D7836B" w:rsidR="00AF0046" w:rsidRPr="009324A9" w:rsidRDefault="008060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DEBFBFD" w:rsidR="00AF0046" w:rsidRPr="009324A9" w:rsidRDefault="008060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2850778" w:rsidR="00AF0046" w:rsidRPr="009324A9" w:rsidRDefault="008060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BE5F975" w:rsidR="00AF0046" w:rsidRPr="009324A9" w:rsidRDefault="008060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32D39FB" w:rsidR="00AF0046" w:rsidRPr="009324A9" w:rsidRDefault="008060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A17F83C" w:rsidR="00AF0046" w:rsidRPr="009324A9" w:rsidRDefault="008060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956DA0A" w:rsidR="00AF0046" w:rsidRPr="009324A9" w:rsidRDefault="008060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F1E7DAA" w:rsidR="00AF0046" w:rsidRPr="009324A9" w:rsidRDefault="008060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9CE79E8" w:rsidR="00AF0046" w:rsidRPr="009324A9" w:rsidRDefault="0080601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962"/>
        <w:gridCol w:w="332"/>
        <w:gridCol w:w="360"/>
        <w:gridCol w:w="345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7AF0995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6B6D8C3" w:rsidR="00322194" w:rsidRPr="009324A9" w:rsidRDefault="008060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Jefferson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E307E64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Virginia geboren.</w:t>
            </w:r>
          </w:p>
        </w:tc>
      </w:tr>
      <w:tr w:rsidR="00322194" w:rsidRPr="00FD1060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6CA6BDE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15CDB51" w:rsidR="00322194" w:rsidRPr="009324A9" w:rsidRDefault="008060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ACA9197" w:rsidR="00322194" w:rsidRPr="0042264E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42264E">
              <w:rPr>
                <w:sz w:val="18"/>
                <w:szCs w:val="18"/>
                <w:lang w:val="en-GB"/>
              </w:rPr>
              <w:t>... am College of William and Mary.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61CDE37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D1660F5" w:rsidR="00322194" w:rsidRPr="009324A9" w:rsidRDefault="008060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Jefferson entwarf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DB212D6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Unabhängigkeitserklärung.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F913249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98E94B1" w:rsidR="00322194" w:rsidRPr="009324A9" w:rsidRDefault="008060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D2EF9ED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Vizepräsident unter John Adams.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269B74D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979020" w:rsidR="00322194" w:rsidRPr="009324A9" w:rsidRDefault="008060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Jefferson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1526327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1801 Präsident.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0E608F1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08685B4" w:rsidR="00322194" w:rsidRPr="009324A9" w:rsidRDefault="008060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Louisiana-Kauf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4027D24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verdoppelte die Größe der USA.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21BA310" w:rsidR="00322194" w:rsidRPr="009324A9" w:rsidRDefault="008060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79D5260" w:rsidR="00322194" w:rsidRPr="009324A9" w:rsidRDefault="008060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Jefferson gründete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4C53ECE" w:rsidR="00322194" w:rsidRPr="009324A9" w:rsidRDefault="008060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Universität von Virginia.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8CE84DC" w:rsidR="00F0523E" w:rsidRPr="009324A9" w:rsidRDefault="008060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87358F1" w:rsidR="00F0523E" w:rsidRPr="009324A9" w:rsidRDefault="008060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C974F19" w:rsidR="00F0523E" w:rsidRPr="009324A9" w:rsidRDefault="008060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4DBB120" w:rsidR="00F0523E" w:rsidRPr="009324A9" w:rsidRDefault="008060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477F814" w:rsidR="00F0523E" w:rsidRPr="009324A9" w:rsidRDefault="008060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618B731" w:rsidR="00F0523E" w:rsidRPr="009324A9" w:rsidRDefault="008060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C2857F6" w:rsidR="00F0523E" w:rsidRPr="009324A9" w:rsidRDefault="008060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EF8E14B" w:rsidR="009324A9" w:rsidRPr="009324A9" w:rsidRDefault="0080601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Thomas Jefferson (1801 - 1809)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43B42AB" w:rsidR="00D0627A" w:rsidRPr="00D0627A" w:rsidRDefault="008060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Thomas Jefferson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F7C9039" w:rsidR="00D0627A" w:rsidRPr="009324A9" w:rsidRDefault="008060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B1B1BCD" w:rsidR="00D0627A" w:rsidRPr="00D0627A" w:rsidRDefault="008060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Virginia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3E0F403" w:rsidR="00D0627A" w:rsidRPr="00D0627A" w:rsidRDefault="008060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 welchem Präsidenten diente Jefferson als Vizepräsident?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3F3A978" w:rsidR="00D0627A" w:rsidRPr="009324A9" w:rsidRDefault="008060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663B15C" w:rsidR="00D0627A" w:rsidRPr="00D0627A" w:rsidRDefault="008060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Adams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93BBA38" w:rsidR="00D0627A" w:rsidRPr="00D0627A" w:rsidRDefault="008060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der bedeutendsten Errungenschaften von Jefferson?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B3A3DCB" w:rsidR="00D0627A" w:rsidRPr="009324A9" w:rsidRDefault="008060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AD6E2FA" w:rsidR="00D0627A" w:rsidRPr="00D0627A" w:rsidRDefault="008060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Louisiana-Kauf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5CB3603" w:rsidR="00D0627A" w:rsidRPr="00D0627A" w:rsidRDefault="008060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Lewis-und-Clark-Expedition?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7FD666E" w:rsidR="00D0627A" w:rsidRPr="009324A9" w:rsidRDefault="008060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59E9F4D" w:rsidR="00D0627A" w:rsidRPr="00D0627A" w:rsidRDefault="008060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neu erworbene Gebiet zu erkunden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1A5F06D" w:rsidR="00D0627A" w:rsidRPr="00D0627A" w:rsidRDefault="008060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Embargo Act von 1807?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2F511B9" w:rsidR="00D0627A" w:rsidRPr="009324A9" w:rsidRDefault="008060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40EE12F" w:rsidR="00D0627A" w:rsidRPr="00D0627A" w:rsidRDefault="008060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Handel mit ausländischen Nationen zu verbieten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E94D09F" w:rsidR="00D0627A" w:rsidRPr="00D0627A" w:rsidRDefault="008060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gründete Jefferson, das sein Engagement für Bildung widerspiegelt?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7F53B65" w:rsidR="00D0627A" w:rsidRPr="009324A9" w:rsidRDefault="008060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9E52A9C" w:rsidR="00D0627A" w:rsidRPr="00D0627A" w:rsidRDefault="008060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Universität von Virginia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647E7D4" w:rsidR="00D441EB" w:rsidRPr="00322194" w:rsidRDefault="008060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BB080C5" w:rsidR="00D441EB" w:rsidRPr="00322194" w:rsidRDefault="008060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C827823" w:rsidR="00D441EB" w:rsidRPr="00322194" w:rsidRDefault="008060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28C6E78" w:rsidR="00D441EB" w:rsidRPr="00322194" w:rsidRDefault="008060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BC972BA" w:rsidR="00D441EB" w:rsidRPr="00322194" w:rsidRDefault="008060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8E5BF16" w:rsidR="00D441EB" w:rsidRPr="00322194" w:rsidRDefault="008060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CB82DC8" w:rsidR="00D441EB" w:rsidRPr="009324A9" w:rsidRDefault="008060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948C9B1" w:rsidR="00D441EB" w:rsidRPr="009324A9" w:rsidRDefault="008060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Thomas Jefferson wurde 1801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36F7A35" w:rsidR="00D441EB" w:rsidRPr="009324A9" w:rsidRDefault="008060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3EB7017" w:rsidR="00D441EB" w:rsidRPr="009324A9" w:rsidRDefault="008060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Jefferson wurde in New York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EF08A11" w:rsidR="00D441EB" w:rsidRPr="009324A9" w:rsidRDefault="008060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0201C22" w:rsidR="00D441EB" w:rsidRPr="009324A9" w:rsidRDefault="008060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diente als Vizepräsident unter George Washington.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BDACCFD" w:rsidR="00D441EB" w:rsidRPr="009324A9" w:rsidRDefault="008060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9D85D97" w:rsidR="00D441EB" w:rsidRPr="009324A9" w:rsidRDefault="008060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Jefferson war der erste Präsident der Demokratisch-Republikanischen Partei.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42218C3" w:rsidR="00D441EB" w:rsidRPr="009324A9" w:rsidRDefault="008060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C24490C" w:rsidR="00D441EB" w:rsidRPr="009324A9" w:rsidRDefault="008060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Louisiana-Kauf fand 1803 statt.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20B2F8B" w:rsidR="00D441EB" w:rsidRPr="009324A9" w:rsidRDefault="008060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5657FC8" w:rsidR="00D441EB" w:rsidRPr="009324A9" w:rsidRDefault="008060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Embargo Act förderte den Handel.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F71C481" w:rsidR="00D441EB" w:rsidRPr="009324A9" w:rsidRDefault="008060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2695938" w:rsidR="00D441EB" w:rsidRPr="009324A9" w:rsidRDefault="008060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AA84B41" w:rsidR="00D441EB" w:rsidRPr="009324A9" w:rsidRDefault="008060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58D257A" w:rsidR="00D441EB" w:rsidRPr="009324A9" w:rsidRDefault="008060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E6C7AC7" w:rsidR="00D441EB" w:rsidRPr="009324A9" w:rsidRDefault="008060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FF03C97" w:rsidR="00D441EB" w:rsidRPr="009324A9" w:rsidRDefault="008060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AC42441" w:rsidR="00574C70" w:rsidRPr="009324A9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Thomas Jefferson?</w:t>
      </w:r>
    </w:p>
    <w:p w14:paraId="649AB491" w14:textId="0EDFAC61" w:rsidR="00574C70" w:rsidRPr="009324A9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Thomas Jefferson war der dritte Präsident der Vereinigten Staaten und einer der Gründungsväter des Landes.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FD544A6" w:rsidR="00574C70" w:rsidRPr="009324A9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Jefferson studiert?</w:t>
      </w:r>
    </w:p>
    <w:p w14:paraId="1D05E375" w14:textId="0B81065E" w:rsidR="00574C70" w:rsidRPr="009324A9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Jefferson studierte Rechtswissenschaften und Philosophie am College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of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William and Mary.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97EDD4D" w:rsidR="00574C70" w:rsidRPr="009324A9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von Jefferson in der Amerikanischen Revolution?</w:t>
      </w:r>
    </w:p>
    <w:p w14:paraId="0D23C0D8" w14:textId="0EF0B298" w:rsidR="00322194" w:rsidRPr="009324A9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Jefferson spielte eine bedeutende Rolle in der Amerikanischen Revolution als starker Befürworter der Unabhängigkeit und Verfasser der Unabhängigkeitserklärung.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730652A" w:rsidR="00574C70" w:rsidRPr="009324A9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Jeffersons Präsidentschaft?</w:t>
      </w:r>
    </w:p>
    <w:p w14:paraId="571F44CE" w14:textId="7E26A3C7" w:rsidR="00574C70" w:rsidRPr="009324A9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Jeffersons Ziel war es, die Macht der Bundesregierung zu verringern und individuelle Freiheiten zu fördern.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3089841" w:rsidR="00574C70" w:rsidRPr="009324A9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Louisiana-Kauf?</w:t>
      </w:r>
    </w:p>
    <w:p w14:paraId="33A271C8" w14:textId="22E489AB" w:rsidR="00574C70" w:rsidRPr="009324A9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Louisiana-Kauf war ein Landkauf von Frankreich im Jahr 1803, der die Größe der Vereinigten Staaten verdoppelte.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404FB70" w:rsidR="00574C70" w:rsidRPr="009324A9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Lewis-und-Clark-Expedition?</w:t>
      </w:r>
    </w:p>
    <w:p w14:paraId="1CAF32DA" w14:textId="2A2A3629" w:rsidR="00574C70" w:rsidRPr="009324A9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Lewis-und-Clark-Expedition war eine Erkundungsreise, die Jefferson beauftragt hatte, um das neu erworbene Gebiet zu kartieren und zu studieren.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017D157" w:rsidR="00574C70" w:rsidRPr="00322194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Vermächtnis von Jefferson?</w:t>
      </w:r>
    </w:p>
    <w:p w14:paraId="4CF2BB97" w14:textId="547A5CAC" w:rsidR="004A0E37" w:rsidRPr="009324A9" w:rsidRDefault="008060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Jeffersons Vermächtnis ist seine Rolle als Gründungsvater und Verfechter individueller Rechte, seine Verfassung der Unabhängigkeitserklärung und die Gründung der Universität von Virginia.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775E3" w14:textId="77777777" w:rsidR="00513C31" w:rsidRDefault="00513C31" w:rsidP="00275D4A">
      <w:pPr>
        <w:spacing w:after="0" w:line="240" w:lineRule="auto"/>
      </w:pPr>
      <w:r>
        <w:separator/>
      </w:r>
    </w:p>
  </w:endnote>
  <w:endnote w:type="continuationSeparator" w:id="0">
    <w:p w14:paraId="502AF064" w14:textId="77777777" w:rsidR="00513C31" w:rsidRDefault="00513C3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3EF36" w14:textId="77777777" w:rsidR="00513C31" w:rsidRDefault="00513C31" w:rsidP="00275D4A">
      <w:pPr>
        <w:spacing w:after="0" w:line="240" w:lineRule="auto"/>
      </w:pPr>
      <w:r>
        <w:separator/>
      </w:r>
    </w:p>
  </w:footnote>
  <w:footnote w:type="continuationSeparator" w:id="0">
    <w:p w14:paraId="0259521E" w14:textId="77777777" w:rsidR="00513C31" w:rsidRDefault="00513C3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7C42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264E"/>
    <w:rsid w:val="00423E37"/>
    <w:rsid w:val="00432512"/>
    <w:rsid w:val="00437358"/>
    <w:rsid w:val="0045268E"/>
    <w:rsid w:val="00452C1F"/>
    <w:rsid w:val="00452ED8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3C31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0601C"/>
    <w:rsid w:val="008522CC"/>
    <w:rsid w:val="008556DD"/>
    <w:rsid w:val="008611D6"/>
    <w:rsid w:val="008906EE"/>
    <w:rsid w:val="00895BCF"/>
    <w:rsid w:val="0089628F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3E4F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75365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D1060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956</Words>
  <Characters>6024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2024-08-28T21:07:00Z</dcterms:created>
  <dcterms:modified xsi:type="dcterms:W3CDTF">2024-09-27T06:24:00Z</dcterms:modified>
</cp:coreProperties>
</file>